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130,139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05-17-2024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$25.41.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2024-08-19T14:53:39Z</dcterms:created>
  <dcterms:modified xsi:type="dcterms:W3CDTF">2024-08-19T14:53:39Z</dcterms:modified>
</cp:coreProperties>
</file>